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AB" w:rsidRDefault="00CF5F0A" w:rsidP="00D044AB">
      <w:pPr>
        <w:pStyle w:val="Aaoeeu"/>
        <w:widowControl/>
        <w:rPr>
          <w:rFonts w:ascii="Arial Narrow" w:hAnsi="Arial Narrow"/>
          <w:lang w:val="it-IT"/>
        </w:rPr>
      </w:pPr>
      <w:r w:rsidRPr="00CF5F0A">
        <w:rPr>
          <w:b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52740F" w:rsidP="00535A2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52740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pict>
                <v:line id="_x0000_s1026" style="position:absolute;left:0;text-align:left;z-index:251660288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D044AB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D044AB" w:rsidRDefault="00D044AB" w:rsidP="00535A2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D044AB" w:rsidRDefault="00D044AB" w:rsidP="00535A2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4AB" w:rsidRDefault="00D044AB" w:rsidP="00D044AB">
      <w:pPr>
        <w:pStyle w:val="Aaoeeu"/>
        <w:widowControl/>
        <w:rPr>
          <w:rFonts w:ascii="Arial Narrow" w:hAnsi="Arial Narrow"/>
          <w:lang w:val="it-IT"/>
        </w:rPr>
      </w:pPr>
    </w:p>
    <w:p w:rsidR="00D044AB" w:rsidRDefault="00D044AB" w:rsidP="00D044A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D044AB" w:rsidRDefault="00D044AB" w:rsidP="00D044A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Domenica Vecchione</w:t>
            </w:r>
          </w:p>
        </w:tc>
      </w:tr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Via Casale 31, 83020 Domicella AV</w:t>
            </w:r>
          </w:p>
        </w:tc>
      </w:tr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 xml:space="preserve">   3318420936</w:t>
            </w:r>
          </w:p>
        </w:tc>
      </w:tr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nikavecchione@libero.it</w:t>
            </w:r>
          </w:p>
        </w:tc>
      </w:tr>
    </w:tbl>
    <w:p w:rsidR="00D044AB" w:rsidRDefault="00D044AB" w:rsidP="00D044AB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:rsidR="00D044AB" w:rsidRDefault="00D044AB" w:rsidP="00D044AB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04.06.1985</w:t>
            </w:r>
          </w:p>
          <w:p w:rsidR="00D044AB" w:rsidRDefault="00D044AB" w:rsidP="00535A2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  <w:p w:rsidR="00D044AB" w:rsidRDefault="00D044AB" w:rsidP="00535A2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044AB" w:rsidRDefault="00D044AB" w:rsidP="00D044A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D044AB" w:rsidRDefault="00D044AB" w:rsidP="00D044A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D044AB" w:rsidRDefault="00D044AB" w:rsidP="00D044AB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77A08" w:rsidRPr="00E806EE" w:rsidRDefault="005A43D0" w:rsidP="00535A2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 w:rsidRPr="00E806EE">
              <w:rPr>
                <w:rFonts w:ascii="Arial Narrow" w:hAnsi="Arial Narrow"/>
                <w:i w:val="0"/>
                <w:sz w:val="18"/>
                <w:lang w:val="it-IT"/>
              </w:rPr>
              <w:t xml:space="preserve">Dall’ ottobre 2010 ad aprile 2011 </w:t>
            </w:r>
          </w:p>
          <w:p w:rsidR="00D044AB" w:rsidRDefault="005A43D0" w:rsidP="00535A2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 w:rsidRPr="00E806EE">
              <w:rPr>
                <w:rFonts w:ascii="Arial Narrow" w:hAnsi="Arial Narrow"/>
                <w:i w:val="0"/>
                <w:sz w:val="18"/>
                <w:lang w:val="it-IT"/>
              </w:rPr>
              <w:t>Tutor dell’attività di informagiovani presso il comune di domicella –av-.</w:t>
            </w:r>
          </w:p>
          <w:p w:rsidR="005A43D0" w:rsidRPr="00E806EE" w:rsidRDefault="005A43D0" w:rsidP="00535A2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</w:p>
          <w:p w:rsidR="00D044AB" w:rsidRDefault="005A43D0" w:rsidP="00535A2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 w:rsidRPr="00E806EE">
              <w:rPr>
                <w:rFonts w:ascii="Arial Narrow" w:hAnsi="Arial Narrow"/>
                <w:i w:val="0"/>
                <w:sz w:val="18"/>
                <w:lang w:val="it-IT"/>
              </w:rPr>
              <w:t>Dal maggio 2011 al dicembre 2011 ha svolto attività di volontariato presso il caf cisal studio de martino san paolo belsito –na-</w:t>
            </w:r>
          </w:p>
          <w:p w:rsidR="005A43D0" w:rsidRPr="00E806EE" w:rsidRDefault="005A43D0" w:rsidP="00535A2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</w:p>
          <w:p w:rsidR="00D044AB" w:rsidRPr="00E806EE" w:rsidRDefault="005A43D0" w:rsidP="00535A2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 w:rsidRPr="00E806EE">
              <w:rPr>
                <w:rFonts w:ascii="Arial Narrow" w:hAnsi="Arial Narrow"/>
                <w:i w:val="0"/>
                <w:sz w:val="18"/>
                <w:lang w:val="it-IT"/>
              </w:rPr>
              <w:t>Dal settembre 2009 iscrizione e frequenza al gruppo volontario p</w:t>
            </w:r>
            <w:r>
              <w:rPr>
                <w:rFonts w:ascii="Arial Narrow" w:hAnsi="Arial Narrow"/>
                <w:i w:val="0"/>
                <w:sz w:val="18"/>
                <w:lang w:val="it-IT"/>
              </w:rPr>
              <w:t>rotezione civile del comune di D</w:t>
            </w:r>
            <w:r w:rsidRPr="00E806EE">
              <w:rPr>
                <w:rFonts w:ascii="Arial Narrow" w:hAnsi="Arial Narrow"/>
                <w:i w:val="0"/>
                <w:sz w:val="18"/>
                <w:lang w:val="it-IT"/>
              </w:rPr>
              <w:t>omicella con svolgimento di attività di supporto agli uffici comunali di segreteria e ragioneria,di ausilio di attività parascolastiche degli alunni.</w:t>
            </w:r>
          </w:p>
        </w:tc>
      </w:tr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Pr="00E806EE" w:rsidRDefault="00D044AB" w:rsidP="00535A2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</w:tr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D044AB" w:rsidRDefault="00D044AB" w:rsidP="00D044AB">
      <w:pPr>
        <w:pStyle w:val="Aaoeeu"/>
        <w:widowControl/>
        <w:rPr>
          <w:rFonts w:ascii="Arial Narrow" w:hAnsi="Arial Narrow"/>
          <w:lang w:val="it-IT"/>
        </w:rPr>
      </w:pPr>
    </w:p>
    <w:p w:rsidR="00D044AB" w:rsidRDefault="00D044AB" w:rsidP="00D044A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D044AB" w:rsidRDefault="00D044AB" w:rsidP="00D044A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E806EE" w:rsidP="00535A2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2001.2004</w:t>
            </w:r>
          </w:p>
        </w:tc>
      </w:tr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E806EE" w:rsidP="003553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ISTITUTO “CRISTO RE” LICEO SOCIO PSICOPEDAGOGICO, CON VOTAZIONE 95\100</w:t>
            </w:r>
          </w:p>
        </w:tc>
      </w:tr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Pr="00E806EE" w:rsidRDefault="005A43D0" w:rsidP="00535A2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806EE">
              <w:rPr>
                <w:rFonts w:ascii="Arial Narrow" w:hAnsi="Arial Narrow"/>
                <w:i w:val="0"/>
                <w:sz w:val="20"/>
                <w:lang w:val="it-IT"/>
              </w:rPr>
              <w:t>2005  iscrizione alla facoltà di agraria presso l’università degli studi di napoli  “federico ii”</w:t>
            </w:r>
          </w:p>
          <w:p w:rsidR="00D044AB" w:rsidRPr="00E806EE" w:rsidRDefault="005A43D0" w:rsidP="00535A2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806EE">
              <w:rPr>
                <w:rFonts w:ascii="Arial Narrow" w:hAnsi="Arial Narrow"/>
                <w:i w:val="0"/>
                <w:sz w:val="20"/>
                <w:lang w:val="it-IT"/>
              </w:rPr>
              <w:t>Superamento con profitto di n.12 esami, tra i quali matematica,fisica,fisica tecnica,biologia degli alimenti,alimentazione e nutrizione umana,biologia vegetale,microbiologia degli alimenti,produzioni vegetali. Iscritta tutt’ora,regolarmente</w:t>
            </w:r>
            <w:r w:rsidR="00E806EE" w:rsidRPr="00E806EE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</w:tc>
      </w:tr>
    </w:tbl>
    <w:p w:rsidR="00D044AB" w:rsidRDefault="00D044AB" w:rsidP="00D044AB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:rsidR="00D044AB" w:rsidRDefault="00D044AB" w:rsidP="00535A2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373162" w:rsidRPr="00E806EE" w:rsidRDefault="00E806EE" w:rsidP="003553C8">
      <w:pPr>
        <w:rPr>
          <w:rFonts w:ascii="Arial Narrow" w:hAnsi="Arial Narrow"/>
          <w:sz w:val="18"/>
        </w:rPr>
      </w:pPr>
      <w:r w:rsidRPr="00E806EE">
        <w:rPr>
          <w:rFonts w:ascii="Arial Narrow" w:hAnsi="Arial Narrow"/>
          <w:sz w:val="18"/>
        </w:rPr>
        <w:t xml:space="preserve">CARISMATICA,DETERMINATA E CON UNA SPICCATA ATTITUDINE AI RAPPORTI INTERPERSONALI GRAZIE AD UN CARATTERE SOCIEVOLE ED ESTROVERSO. BUONE CAPACITÀ ORATORIE CONSEGUITE DOPO ANNI DI ESPERIENZA NEL CAMPO POLITICO E SOCIALE. </w:t>
      </w:r>
      <w:r w:rsidRPr="00E806EE">
        <w:rPr>
          <w:rFonts w:ascii="Arial Narrow" w:hAnsi="Arial Narrow"/>
          <w:sz w:val="18"/>
        </w:rPr>
        <w:c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Italiano</w:t>
            </w:r>
          </w:p>
        </w:tc>
      </w:tr>
    </w:tbl>
    <w:p w:rsidR="00D044AB" w:rsidRDefault="00D044AB" w:rsidP="00D044AB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D044AB" w:rsidRDefault="00D044AB" w:rsidP="00D044AB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Inglese Francese e Spagnolo livello scolastico.</w:t>
            </w:r>
          </w:p>
        </w:tc>
      </w:tr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B80D3F" w:rsidP="00B80D3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Buono</w:t>
            </w:r>
          </w:p>
        </w:tc>
      </w:tr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B80D3F" w:rsidP="00B80D3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Buono</w:t>
            </w:r>
          </w:p>
        </w:tc>
      </w:tr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52740F" w:rsidP="00535A2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52740F">
              <w:rPr>
                <w:rFonts w:ascii="Arial Narrow" w:hAnsi="Arial Narrow"/>
                <w:b/>
                <w:lang w:val="it-IT"/>
              </w:rPr>
              <w:pict>
                <v:line id="_x0000_s1027" style="position:absolute;left:0;text-align:left;z-index:251661312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D044AB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D044AB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B80D3F" w:rsidP="00535A2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Buono</w:t>
            </w:r>
          </w:p>
        </w:tc>
      </w:tr>
    </w:tbl>
    <w:p w:rsidR="00D044AB" w:rsidRDefault="00D044AB" w:rsidP="00D044A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D044AB" w:rsidRDefault="00D044AB" w:rsidP="00535A2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80D3F" w:rsidRPr="00E806EE" w:rsidRDefault="00E806EE" w:rsidP="00B80D3F">
            <w:pPr>
              <w:pStyle w:val="Eaoaeaa"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  <w:r w:rsidRPr="00E806EE">
              <w:rPr>
                <w:rFonts w:ascii="Arial Narrow" w:hAnsi="Arial Narrow"/>
                <w:sz w:val="16"/>
                <w:lang w:val="it-IT"/>
              </w:rPr>
              <w:t xml:space="preserve">OTTIME CAPACITÀ E COMPETENZE RELAZIONALI SVILUPPATE NEL CORSO DEGLI ANNI,TRAMITE ATTIVITÀ SOCIALI E </w:t>
            </w:r>
          </w:p>
          <w:p w:rsidR="00B80D3F" w:rsidRPr="00E806EE" w:rsidRDefault="00E806EE" w:rsidP="00B80D3F">
            <w:pPr>
              <w:pStyle w:val="Eaoaeaa"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  <w:r w:rsidRPr="00E806EE">
              <w:rPr>
                <w:rFonts w:ascii="Arial Narrow" w:hAnsi="Arial Narrow"/>
                <w:sz w:val="16"/>
                <w:lang w:val="it-IT"/>
              </w:rPr>
              <w:t>POLITICHE. COABITAZIONE E  COLLABORAZIONE CON PERSONE DI DIVERSA NAZIONALITÀ. PARTECIPAZIONE E COLLABORAZIONE A CORSI PER BAMBINI,DI CATECHISMO CON LA PARROCCHIA DEL PROPRIO PAESE.</w:t>
            </w:r>
          </w:p>
          <w:p w:rsidR="00B80D3F" w:rsidRPr="00E806EE" w:rsidRDefault="00E806EE" w:rsidP="00B80D3F">
            <w:pPr>
              <w:pStyle w:val="Eaoaeaa"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  <w:r w:rsidRPr="00E806EE">
              <w:rPr>
                <w:rFonts w:ascii="Arial Narrow" w:hAnsi="Arial Narrow"/>
                <w:sz w:val="16"/>
                <w:lang w:val="it-IT"/>
              </w:rPr>
              <w:t xml:space="preserve">ISCRIZIONE E COLLABORAZIONE ATTIVA CON ASSOCIAZIONI RELIGIOSE ONLUS,SACRO CUORE. </w:t>
            </w:r>
          </w:p>
          <w:p w:rsidR="00B80D3F" w:rsidRPr="00E806EE" w:rsidRDefault="00E806EE" w:rsidP="00B80D3F">
            <w:pPr>
              <w:pStyle w:val="Eaoaeaa"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  <w:r w:rsidRPr="00E806EE">
              <w:rPr>
                <w:rFonts w:ascii="Arial Narrow" w:hAnsi="Arial Narrow"/>
                <w:sz w:val="16"/>
                <w:lang w:val="it-IT"/>
              </w:rPr>
              <w:t xml:space="preserve">AD OGGI, DOPO LE ELEZIONI COMUNALI DEL MAGGIO </w:t>
            </w:r>
          </w:p>
          <w:p w:rsidR="00B80D3F" w:rsidRPr="00E806EE" w:rsidRDefault="00E806EE" w:rsidP="00B80D3F">
            <w:pPr>
              <w:pStyle w:val="Eaoaeaa"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  <w:r w:rsidRPr="00E806EE">
              <w:rPr>
                <w:rFonts w:ascii="Arial Narrow" w:hAnsi="Arial Narrow"/>
                <w:sz w:val="16"/>
                <w:lang w:val="it-IT"/>
              </w:rPr>
              <w:t>2013, È CONSIGLIERE, PER IL TERZO MANDATO ,PRESSO  IL COMUNE DI DOMICELLA AV,CON DELEGA DI COLLABORAZIONE NELL’ESERCIZIO DELLE FUNZIONI IN TEMA DI VERIFICA DEL FUNZIONAMENTO, PROPOSITIVA E DI CONSULENZA,DELL’UFFICIO CONTABILE- FINANZIARIO E TRIBUTARIO.</w:t>
            </w:r>
          </w:p>
          <w:p w:rsidR="00D044AB" w:rsidRDefault="00D044AB" w:rsidP="00B80D3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044AB" w:rsidRDefault="00D044AB" w:rsidP="00D044A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D044AB" w:rsidRDefault="00D044AB" w:rsidP="00535A2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B6FF5" w:rsidRPr="004B6FF5" w:rsidRDefault="004B6FF5" w:rsidP="004B6FF5">
            <w:pPr>
              <w:pStyle w:val="Eaoaeaa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4B6FF5">
              <w:rPr>
                <w:rFonts w:ascii="Arial Narrow" w:hAnsi="Arial Narrow"/>
                <w:smallCaps/>
                <w:lang w:val="it-IT"/>
              </w:rPr>
              <w:t xml:space="preserve">ottime capacità e competenze organizzative </w:t>
            </w:r>
            <w:r>
              <w:rPr>
                <w:rFonts w:ascii="Arial Narrow" w:hAnsi="Arial Narrow"/>
                <w:smallCaps/>
                <w:lang w:val="it-IT"/>
              </w:rPr>
              <w:t xml:space="preserve">sviluppate </w:t>
            </w:r>
            <w:r w:rsidRPr="004B6FF5">
              <w:rPr>
                <w:rFonts w:ascii="Arial Narrow" w:hAnsi="Arial Narrow"/>
                <w:smallCaps/>
                <w:lang w:val="it-IT"/>
              </w:rPr>
              <w:t xml:space="preserve">anche grazie ad anni di </w:t>
            </w:r>
          </w:p>
          <w:p w:rsidR="004B6FF5" w:rsidRPr="004B6FF5" w:rsidRDefault="004B6FF5" w:rsidP="004B6FF5">
            <w:pPr>
              <w:pStyle w:val="Eaoaeaa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4B6FF5">
              <w:rPr>
                <w:rFonts w:ascii="Arial Narrow" w:hAnsi="Arial Narrow"/>
                <w:smallCaps/>
                <w:lang w:val="it-IT"/>
              </w:rPr>
              <w:t xml:space="preserve">esperienza nel campo del sociale e del volontariato. in un gruppo sociale </w:t>
            </w:r>
          </w:p>
          <w:p w:rsidR="004B6FF5" w:rsidRPr="004B6FF5" w:rsidRDefault="00E806EE" w:rsidP="004B6FF5">
            <w:pPr>
              <w:pStyle w:val="Eaoaeaa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veste spesso il ruolo di leadership</w:t>
            </w:r>
            <w:r w:rsidR="004B6FF5" w:rsidRPr="004B6FF5">
              <w:rPr>
                <w:rFonts w:ascii="Arial Narrow" w:hAnsi="Arial Narrow"/>
                <w:smallCaps/>
                <w:lang w:val="it-IT"/>
              </w:rPr>
              <w:t xml:space="preserve">, influenzando </w:t>
            </w:r>
          </w:p>
          <w:p w:rsidR="00E806EE" w:rsidRDefault="004B6FF5" w:rsidP="00E806EE">
            <w:pPr>
              <w:pStyle w:val="Eaoaeaa"/>
              <w:spacing w:before="20" w:after="20"/>
              <w:rPr>
                <w:rFonts w:ascii="Arial Narrow" w:hAnsi="Arial Narrow"/>
                <w:lang w:val="it-IT"/>
              </w:rPr>
            </w:pPr>
            <w:r w:rsidRPr="004B6FF5">
              <w:rPr>
                <w:rFonts w:ascii="Arial Narrow" w:hAnsi="Arial Narrow"/>
                <w:smallCaps/>
                <w:lang w:val="it-IT"/>
              </w:rPr>
              <w:t>positivamente la squadra</w:t>
            </w:r>
            <w:r w:rsidR="00E806EE">
              <w:rPr>
                <w:rFonts w:ascii="Arial Narrow" w:hAnsi="Arial Narrow"/>
                <w:smallCaps/>
                <w:lang w:val="it-IT"/>
              </w:rPr>
              <w:t>, tenendola unita,</w:t>
            </w:r>
            <w:r w:rsidRPr="004B6FF5">
              <w:rPr>
                <w:rFonts w:ascii="Arial Narrow" w:hAnsi="Arial Narrow"/>
                <w:smallCaps/>
                <w:lang w:val="it-IT"/>
              </w:rPr>
              <w:t xml:space="preserve"> per il </w:t>
            </w:r>
            <w:r w:rsidR="00E806EE">
              <w:rPr>
                <w:rFonts w:ascii="Arial Narrow" w:hAnsi="Arial Narrow"/>
                <w:smallCaps/>
                <w:lang w:val="it-IT"/>
              </w:rPr>
              <w:t xml:space="preserve">raggiungimento di obbiettivi </w:t>
            </w:r>
            <w:r w:rsidRPr="004B6FF5">
              <w:rPr>
                <w:rFonts w:ascii="Arial Narrow" w:hAnsi="Arial Narrow"/>
                <w:smallCaps/>
                <w:lang w:val="it-IT"/>
              </w:rPr>
              <w:t>comuni</w:t>
            </w:r>
            <w:r w:rsidR="00E806EE">
              <w:rPr>
                <w:rFonts w:ascii="Arial Narrow" w:hAnsi="Arial Narrow"/>
                <w:smallCaps/>
                <w:lang w:val="it-IT"/>
              </w:rPr>
              <w:t xml:space="preserve"> </w:t>
            </w:r>
            <w:r w:rsidRPr="004B6FF5">
              <w:rPr>
                <w:rFonts w:ascii="Arial Narrow" w:hAnsi="Arial Narrow"/>
                <w:smallCaps/>
                <w:lang w:val="it-IT"/>
              </w:rPr>
              <w:t xml:space="preserve">prefissati. </w:t>
            </w:r>
          </w:p>
          <w:p w:rsidR="00D044AB" w:rsidRDefault="00D044AB" w:rsidP="004B6FF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044AB" w:rsidRDefault="00D044AB" w:rsidP="00D044A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D044AB" w:rsidRDefault="00D044AB" w:rsidP="00535A2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06EE" w:rsidRPr="00E806EE" w:rsidRDefault="00E806EE" w:rsidP="00E806EE">
            <w:pPr>
              <w:pStyle w:val="Eaoaeaa"/>
              <w:spacing w:before="20" w:after="20"/>
              <w:rPr>
                <w:rFonts w:ascii="Arial Narrow" w:hAnsi="Arial Narrow"/>
                <w:smallCaps/>
                <w:sz w:val="18"/>
                <w:lang w:val="it-IT"/>
              </w:rPr>
            </w:pPr>
            <w:r w:rsidRPr="00E806EE">
              <w:rPr>
                <w:rFonts w:ascii="Arial Narrow" w:hAnsi="Arial Narrow"/>
                <w:smallCaps/>
                <w:sz w:val="18"/>
                <w:lang w:val="it-IT"/>
              </w:rPr>
              <w:t xml:space="preserve">Buone le Conoscenze generali e competenze di base per le attività creative e </w:t>
            </w:r>
          </w:p>
          <w:p w:rsidR="00D044AB" w:rsidRPr="00E806EE" w:rsidRDefault="00E806EE" w:rsidP="00E806EE">
            <w:pPr>
              <w:pStyle w:val="Eaoaeaa"/>
              <w:widowControl/>
              <w:spacing w:before="20" w:after="20"/>
              <w:rPr>
                <w:rFonts w:ascii="Arial Narrow" w:hAnsi="Arial Narrow"/>
                <w:sz w:val="18"/>
                <w:lang w:val="it-IT"/>
              </w:rPr>
            </w:pPr>
            <w:r w:rsidRPr="00E806EE">
              <w:rPr>
                <w:rFonts w:ascii="Arial Narrow" w:hAnsi="Arial Narrow"/>
                <w:smallCaps/>
                <w:sz w:val="18"/>
                <w:lang w:val="it-IT"/>
              </w:rPr>
              <w:t>Produttive dei vari mezzi di comunicazione ottime capacità tecniche. Buon uso del pc e dei vari programmi base. Buon uso</w:t>
            </w:r>
            <w:r w:rsidR="00D044AB" w:rsidRPr="00E806EE">
              <w:rPr>
                <w:rFonts w:ascii="Arial Narrow" w:hAnsi="Arial Narrow"/>
                <w:smallCaps/>
                <w:sz w:val="18"/>
                <w:lang w:val="it-IT"/>
              </w:rPr>
              <w:t xml:space="preserve"> della fotocopiatrice ,fax ,e macchine d’ufficio.</w:t>
            </w:r>
          </w:p>
        </w:tc>
      </w:tr>
    </w:tbl>
    <w:p w:rsidR="00D044AB" w:rsidRPr="00E806EE" w:rsidRDefault="00D044AB" w:rsidP="00D044A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</w:tblGrid>
      <w:tr w:rsidR="00D044AB" w:rsidRPr="00E806EE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Pr="00E806EE" w:rsidRDefault="00D044AB" w:rsidP="00535A2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E806EE"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D044AB" w:rsidRPr="00E806EE" w:rsidRDefault="00D044AB" w:rsidP="00535A2E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E806EE">
              <w:rPr>
                <w:rFonts w:ascii="Arial Narrow" w:hAnsi="Arial Narrow"/>
                <w:b w:val="0"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Pr="00E806EE" w:rsidRDefault="00D044AB" w:rsidP="00535A2E">
            <w:pPr>
              <w:pStyle w:val="Aaoeeu"/>
              <w:widowControl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</w:p>
        </w:tc>
      </w:tr>
    </w:tbl>
    <w:p w:rsidR="00D044AB" w:rsidRPr="00E806EE" w:rsidRDefault="00E806EE" w:rsidP="00D044AB">
      <w:pPr>
        <w:pStyle w:val="Aaoeeu"/>
        <w:widowControl/>
        <w:rPr>
          <w:rFonts w:ascii="Arial Narrow" w:hAnsi="Arial Narrow"/>
          <w:sz w:val="18"/>
          <w:lang w:val="it-IT"/>
        </w:rPr>
      </w:pPr>
      <w:r w:rsidRPr="00E806EE">
        <w:rPr>
          <w:rFonts w:ascii="Arial Narrow" w:hAnsi="Arial Narrow"/>
          <w:sz w:val="18"/>
          <w:lang w:val="it-IT"/>
        </w:rPr>
        <w:t>BUONE CAPACITÀ E COMPETENZE DI MUSICA, SOLFEGGIO , PIANOFORTE E SCRITTURA.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D044AB" w:rsidRDefault="00D044AB" w:rsidP="00535A2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044AB" w:rsidRDefault="00D044AB" w:rsidP="00D044A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7A5DDE" w:rsidP="00535A2E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A1   B</w:t>
            </w:r>
          </w:p>
        </w:tc>
      </w:tr>
    </w:tbl>
    <w:p w:rsidR="00D044AB" w:rsidRDefault="00D044AB" w:rsidP="00D044A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044AB" w:rsidRDefault="00D044AB" w:rsidP="00D044A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D044AB" w:rsidRDefault="00D044AB" w:rsidP="00D044AB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044AB" w:rsidTr="00535A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44AB" w:rsidRDefault="00D044AB" w:rsidP="00535A2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044AB" w:rsidRDefault="00D044AB" w:rsidP="00D044AB">
      <w:pPr>
        <w:pStyle w:val="Aaoeeu"/>
        <w:widowControl/>
        <w:rPr>
          <w:rFonts w:ascii="Arial Narrow" w:hAnsi="Arial Narrow"/>
          <w:lang w:val="it-IT"/>
        </w:rPr>
      </w:pPr>
    </w:p>
    <w:p w:rsidR="00D044AB" w:rsidRDefault="00D044AB" w:rsidP="00D044AB"/>
    <w:p w:rsidR="00D044AB" w:rsidRDefault="00D044AB" w:rsidP="00D044AB"/>
    <w:p w:rsidR="00CF5F0A" w:rsidRPr="00CF5F0A" w:rsidRDefault="00CF5F0A" w:rsidP="00E92F36">
      <w:pPr>
        <w:rPr>
          <w:rFonts w:ascii="Times New Roman" w:hAnsi="Times New Roman" w:cs="Times New Roman"/>
          <w:b/>
        </w:rPr>
      </w:pPr>
    </w:p>
    <w:sectPr w:rsidR="00CF5F0A" w:rsidRPr="00CF5F0A" w:rsidSect="00A81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F39" w:rsidRDefault="00AE4F39" w:rsidP="00920ADD">
      <w:pPr>
        <w:spacing w:after="0" w:line="240" w:lineRule="auto"/>
      </w:pPr>
      <w:r>
        <w:separator/>
      </w:r>
    </w:p>
  </w:endnote>
  <w:endnote w:type="continuationSeparator" w:id="1">
    <w:p w:rsidR="00AE4F39" w:rsidRDefault="00AE4F39" w:rsidP="0092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F39" w:rsidRDefault="00AE4F39" w:rsidP="00920ADD">
      <w:pPr>
        <w:spacing w:after="0" w:line="240" w:lineRule="auto"/>
      </w:pPr>
      <w:r>
        <w:separator/>
      </w:r>
    </w:p>
  </w:footnote>
  <w:footnote w:type="continuationSeparator" w:id="1">
    <w:p w:rsidR="00AE4F39" w:rsidRDefault="00AE4F39" w:rsidP="00920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ADD"/>
    <w:rsid w:val="000A5CC4"/>
    <w:rsid w:val="000A61D6"/>
    <w:rsid w:val="00147E5E"/>
    <w:rsid w:val="00147F83"/>
    <w:rsid w:val="002416D6"/>
    <w:rsid w:val="003553C8"/>
    <w:rsid w:val="00373162"/>
    <w:rsid w:val="004B6FF5"/>
    <w:rsid w:val="0052740F"/>
    <w:rsid w:val="005A43D0"/>
    <w:rsid w:val="007A5DDE"/>
    <w:rsid w:val="0087257E"/>
    <w:rsid w:val="00891288"/>
    <w:rsid w:val="008B3AB9"/>
    <w:rsid w:val="00920ADD"/>
    <w:rsid w:val="00946F44"/>
    <w:rsid w:val="00A81CC3"/>
    <w:rsid w:val="00AE4F39"/>
    <w:rsid w:val="00B80D3F"/>
    <w:rsid w:val="00B84E61"/>
    <w:rsid w:val="00BA6ECC"/>
    <w:rsid w:val="00CF5F0A"/>
    <w:rsid w:val="00D044AB"/>
    <w:rsid w:val="00D77A08"/>
    <w:rsid w:val="00DB49FB"/>
    <w:rsid w:val="00E806EE"/>
    <w:rsid w:val="00E92F36"/>
    <w:rsid w:val="00EA3FA8"/>
    <w:rsid w:val="00F679DB"/>
    <w:rsid w:val="00FA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C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AD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0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0ADD"/>
  </w:style>
  <w:style w:type="paragraph" w:styleId="Pidipagina">
    <w:name w:val="footer"/>
    <w:basedOn w:val="Normale"/>
    <w:link w:val="PidipaginaCarattere"/>
    <w:uiPriority w:val="99"/>
    <w:semiHidden/>
    <w:unhideWhenUsed/>
    <w:rsid w:val="00920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0ADD"/>
  </w:style>
  <w:style w:type="paragraph" w:customStyle="1" w:styleId="Aaoeeu">
    <w:name w:val="Aaoeeu"/>
    <w:rsid w:val="00D044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D044A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D044A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D044A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D044AB"/>
    <w:pPr>
      <w:jc w:val="right"/>
    </w:pPr>
    <w:rPr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Windows XP</cp:lastModifiedBy>
  <cp:revision>2</cp:revision>
  <cp:lastPrinted>2012-10-31T11:12:00Z</cp:lastPrinted>
  <dcterms:created xsi:type="dcterms:W3CDTF">2014-11-10T07:06:00Z</dcterms:created>
  <dcterms:modified xsi:type="dcterms:W3CDTF">2014-11-10T07:06:00Z</dcterms:modified>
</cp:coreProperties>
</file>